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25CB" w14:textId="62DCE4B2" w:rsidR="00415D92" w:rsidRPr="00415D92" w:rsidRDefault="00415D92" w:rsidP="00415D92">
      <w:pPr>
        <w:jc w:val="center"/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>令和</w:t>
      </w:r>
      <w:r w:rsidR="009633F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5D92">
        <w:rPr>
          <w:rFonts w:ascii="ＭＳ 明朝" w:eastAsia="ＭＳ 明朝" w:hAnsi="ＭＳ 明朝"/>
          <w:sz w:val="24"/>
          <w:szCs w:val="24"/>
        </w:rPr>
        <w:t>年度 男女共同参画社会づくり推進事業</w:t>
      </w:r>
      <w:r w:rsidR="00AA1DDA">
        <w:rPr>
          <w:rFonts w:ascii="ＭＳ 明朝" w:eastAsia="ＭＳ 明朝" w:hAnsi="ＭＳ 明朝" w:hint="eastAsia"/>
          <w:sz w:val="24"/>
          <w:szCs w:val="24"/>
        </w:rPr>
        <w:t xml:space="preserve">　事業</w:t>
      </w:r>
      <w:r w:rsidR="00DA183E">
        <w:rPr>
          <w:rFonts w:ascii="ＭＳ 明朝" w:eastAsia="ＭＳ 明朝" w:hAnsi="ＭＳ 明朝" w:hint="eastAsia"/>
          <w:sz w:val="24"/>
          <w:szCs w:val="24"/>
        </w:rPr>
        <w:t>計画</w:t>
      </w:r>
    </w:p>
    <w:p w14:paraId="61D0A584" w14:textId="16503BD8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12"/>
        <w:tblOverlap w:val="never"/>
        <w:tblW w:w="8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6513"/>
      </w:tblGrid>
      <w:tr w:rsidR="00AA1DDA" w:rsidRPr="00AA1DDA" w14:paraId="001E0677" w14:textId="77777777" w:rsidTr="00AA1DDA">
        <w:trPr>
          <w:trHeight w:hRule="exact" w:val="488"/>
        </w:trPr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DC868" w14:textId="4ECF79B2" w:rsidR="00AA1DDA" w:rsidRPr="00AA1DDA" w:rsidRDefault="00AA1DDA" w:rsidP="00AA1DDA">
            <w:pPr>
              <w:ind w:firstLineChars="100" w:firstLine="24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</w:pPr>
            <w:bookmarkStart w:id="0" w:name="_Hlk209104548"/>
            <w:r w:rsidRPr="00AA1D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事</w:t>
            </w:r>
            <w:r w:rsidR="009633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 xml:space="preserve">　</w:t>
            </w:r>
            <w:r w:rsidRPr="00AA1D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業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 xml:space="preserve">　</w:t>
            </w:r>
            <w:r w:rsidR="009633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 xml:space="preserve">　</w:t>
            </w:r>
            <w:r w:rsidRPr="00AA1D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予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 xml:space="preserve">　</w:t>
            </w:r>
            <w:r w:rsidR="009633F7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 xml:space="preserve">　</w:t>
            </w:r>
            <w:r w:rsidRPr="00AA1D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定</w:t>
            </w:r>
          </w:p>
        </w:tc>
      </w:tr>
      <w:tr w:rsidR="00AA1DDA" w:rsidRPr="00AA1DDA" w14:paraId="520139A8" w14:textId="77777777" w:rsidTr="00AA1DDA">
        <w:trPr>
          <w:trHeight w:hRule="exact" w:val="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ABE0D" w14:textId="3E936CFD" w:rsidR="00AA1DDA" w:rsidRPr="00AA1DDA" w:rsidRDefault="00AA1DDA" w:rsidP="00AA1DDA">
            <w:pPr>
              <w:ind w:firstLine="5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</w:pPr>
            <w:r w:rsidRPr="00AA1D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実施年月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C2C1" w14:textId="1757F20D" w:rsidR="00AA1DDA" w:rsidRPr="00AA1DDA" w:rsidRDefault="00AA1DDA" w:rsidP="00AA1DDA">
            <w:pPr>
              <w:tabs>
                <w:tab w:val="left" w:pos="1464"/>
              </w:tabs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</w:pPr>
            <w:r w:rsidRPr="00AA1DDA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  <w:t>内</w:t>
            </w:r>
            <w:r w:rsidRPr="00AA1DDA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  <w:tab/>
              <w:t>容</w:t>
            </w:r>
          </w:p>
        </w:tc>
      </w:tr>
      <w:tr w:rsidR="00AA1DDA" w:rsidRPr="00AA1DDA" w14:paraId="7B3BCA55" w14:textId="77777777" w:rsidTr="00AA1DDA">
        <w:trPr>
          <w:trHeight w:hRule="exact"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DD02E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  <w:bookmarkStart w:id="1" w:name="_Hlk209106092"/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828A2" w14:textId="4BB506F3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AA1DDA" w:rsidRPr="00AA1DDA" w14:paraId="3C2B49FA" w14:textId="77777777" w:rsidTr="00AA1DDA">
        <w:trPr>
          <w:trHeight w:hRule="exact"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95A31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B69C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AA1DDA" w:rsidRPr="00AA1DDA" w14:paraId="18B13DEA" w14:textId="77777777" w:rsidTr="00AA1DDA">
        <w:trPr>
          <w:trHeight w:hRule="exact"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F7EF9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F490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AA1DDA" w:rsidRPr="00AA1DDA" w14:paraId="516D30D0" w14:textId="77777777" w:rsidTr="00AA1DDA">
        <w:trPr>
          <w:trHeight w:hRule="exact"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1AFC1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04BEB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AA1DDA" w:rsidRPr="00AA1DDA" w14:paraId="1294B7B3" w14:textId="77777777" w:rsidTr="00AA1DDA">
        <w:trPr>
          <w:trHeight w:hRule="exact"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68F7A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1515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AA1DDA" w:rsidRPr="00AA1DDA" w14:paraId="590FB528" w14:textId="77777777" w:rsidTr="00AA1DDA">
        <w:trPr>
          <w:trHeight w:hRule="exact"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7EEDB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FDCF" w14:textId="77777777" w:rsidR="00AA1DDA" w:rsidRPr="00AA1DDA" w:rsidRDefault="00AA1DDA" w:rsidP="00AA1DDA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bookmarkEnd w:id="0"/>
      <w:bookmarkEnd w:id="1"/>
    </w:tbl>
    <w:p w14:paraId="47B87C9F" w14:textId="77777777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</w:p>
    <w:sectPr w:rsidR="00415D92" w:rsidRPr="00415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77EB" w14:textId="77777777" w:rsidR="00AA1DDA" w:rsidRDefault="00AA1DDA" w:rsidP="00AA1DDA">
      <w:r>
        <w:separator/>
      </w:r>
    </w:p>
  </w:endnote>
  <w:endnote w:type="continuationSeparator" w:id="0">
    <w:p w14:paraId="2A2626FB" w14:textId="77777777" w:rsidR="00AA1DDA" w:rsidRDefault="00AA1DDA" w:rsidP="00AA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5E7E" w14:textId="77777777" w:rsidR="00AA1DDA" w:rsidRDefault="00AA1DDA" w:rsidP="00AA1DDA">
      <w:r>
        <w:separator/>
      </w:r>
    </w:p>
  </w:footnote>
  <w:footnote w:type="continuationSeparator" w:id="0">
    <w:p w14:paraId="28833834" w14:textId="77777777" w:rsidR="00AA1DDA" w:rsidRDefault="00AA1DDA" w:rsidP="00AA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92"/>
    <w:rsid w:val="00415D92"/>
    <w:rsid w:val="00692BA4"/>
    <w:rsid w:val="009633F7"/>
    <w:rsid w:val="00AA1DDA"/>
    <w:rsid w:val="00BB540B"/>
    <w:rsid w:val="00D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3DC6AC"/>
  <w15:chartTrackingRefBased/>
  <w15:docId w15:val="{186D6B3A-6956-4860-9F39-DF3D8A4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DDA"/>
  </w:style>
  <w:style w:type="paragraph" w:styleId="a5">
    <w:name w:val="footer"/>
    <w:basedOn w:val="a"/>
    <w:link w:val="a6"/>
    <w:uiPriority w:val="99"/>
    <w:unhideWhenUsed/>
    <w:rsid w:val="00AA1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智紗子</dc:creator>
  <cp:keywords/>
  <dc:description/>
  <cp:lastModifiedBy>辻 智紗子</cp:lastModifiedBy>
  <cp:revision>3</cp:revision>
  <dcterms:created xsi:type="dcterms:W3CDTF">2025-09-18T07:55:00Z</dcterms:created>
  <dcterms:modified xsi:type="dcterms:W3CDTF">2025-11-12T01:59:00Z</dcterms:modified>
</cp:coreProperties>
</file>